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195" w:rsidRPr="00105EE2" w:rsidRDefault="00C20195" w:rsidP="00105EE2">
      <w:pPr>
        <w:pStyle w:val="Listaszerbekezds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105EE2">
        <w:rPr>
          <w:rFonts w:ascii="Times New Roman" w:hAnsi="Times New Roman" w:cs="Times New Roman"/>
          <w:sz w:val="24"/>
          <w:szCs w:val="24"/>
        </w:rPr>
        <w:t>Az áteredő bűnt Ádám és Éva követte el.</w:t>
      </w:r>
    </w:p>
    <w:p w:rsidR="00C20195" w:rsidRPr="00105EE2" w:rsidRDefault="00C20195" w:rsidP="00105EE2">
      <w:pPr>
        <w:pStyle w:val="Listaszerbekezds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105EE2">
        <w:rPr>
          <w:rFonts w:ascii="Times New Roman" w:hAnsi="Times New Roman" w:cs="Times New Roman"/>
          <w:sz w:val="24"/>
          <w:szCs w:val="24"/>
        </w:rPr>
        <w:t>Bűn akkor követünk el, ha nem engedelmeskedünk isten parancsának.</w:t>
      </w:r>
    </w:p>
    <w:p w:rsidR="00C20195" w:rsidRPr="00105EE2" w:rsidRDefault="00C20195" w:rsidP="00105EE2">
      <w:pPr>
        <w:pStyle w:val="Listaszerbekezds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105EE2">
        <w:rPr>
          <w:rFonts w:ascii="Times New Roman" w:hAnsi="Times New Roman" w:cs="Times New Roman"/>
          <w:sz w:val="24"/>
          <w:szCs w:val="24"/>
        </w:rPr>
        <w:t>Halálos bűnnel elveszítjük a megszentelő kegyelmet.</w:t>
      </w:r>
    </w:p>
    <w:p w:rsidR="00C20195" w:rsidRPr="00105EE2" w:rsidRDefault="00C20195" w:rsidP="00105EE2">
      <w:pPr>
        <w:pStyle w:val="Listaszerbekezds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105EE2">
        <w:rPr>
          <w:rFonts w:ascii="Times New Roman" w:hAnsi="Times New Roman" w:cs="Times New Roman"/>
          <w:sz w:val="24"/>
          <w:szCs w:val="24"/>
        </w:rPr>
        <w:t>Júdás 3x megtagadta Jézust.</w:t>
      </w:r>
    </w:p>
    <w:p w:rsidR="00C20195" w:rsidRPr="00105EE2" w:rsidRDefault="00C20195" w:rsidP="00105EE2">
      <w:pPr>
        <w:pStyle w:val="Listaszerbekezds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105EE2">
        <w:rPr>
          <w:rFonts w:ascii="Times New Roman" w:hAnsi="Times New Roman" w:cs="Times New Roman"/>
          <w:sz w:val="24"/>
          <w:szCs w:val="24"/>
        </w:rPr>
        <w:t>Péter csókkal árulta el Jézust.</w:t>
      </w:r>
    </w:p>
    <w:p w:rsidR="00C20195" w:rsidRPr="00105EE2" w:rsidRDefault="009728AD" w:rsidP="00105EE2">
      <w:pPr>
        <w:pStyle w:val="Listaszerbekezds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105EE2">
        <w:rPr>
          <w:rFonts w:ascii="Times New Roman" w:hAnsi="Times New Roman" w:cs="Times New Roman"/>
          <w:sz w:val="24"/>
          <w:szCs w:val="24"/>
        </w:rPr>
        <w:t>Bűnt véletlenül is lehet elkövetni.</w:t>
      </w:r>
    </w:p>
    <w:p w:rsidR="009728AD" w:rsidRPr="00105EE2" w:rsidRDefault="009728AD" w:rsidP="00105EE2">
      <w:pPr>
        <w:pStyle w:val="Listaszerbekezds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105EE2">
        <w:rPr>
          <w:rFonts w:ascii="Times New Roman" w:hAnsi="Times New Roman" w:cs="Times New Roman"/>
          <w:sz w:val="24"/>
          <w:szCs w:val="24"/>
        </w:rPr>
        <w:t>A kísértés még nem bűn.</w:t>
      </w:r>
    </w:p>
    <w:p w:rsidR="009728AD" w:rsidRPr="00105EE2" w:rsidRDefault="009728AD" w:rsidP="00105EE2">
      <w:pPr>
        <w:pStyle w:val="Listaszerbekezds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105EE2">
        <w:rPr>
          <w:rFonts w:ascii="Times New Roman" w:hAnsi="Times New Roman" w:cs="Times New Roman"/>
          <w:sz w:val="24"/>
          <w:szCs w:val="24"/>
        </w:rPr>
        <w:t>Bűnt elkövetni csak gondolattal és szóval lehet.</w:t>
      </w:r>
    </w:p>
    <w:p w:rsidR="009728AD" w:rsidRPr="00105EE2" w:rsidRDefault="009728AD" w:rsidP="00105EE2">
      <w:pPr>
        <w:pStyle w:val="Listaszerbekezds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105EE2">
        <w:rPr>
          <w:rFonts w:ascii="Times New Roman" w:hAnsi="Times New Roman" w:cs="Times New Roman"/>
          <w:sz w:val="24"/>
          <w:szCs w:val="24"/>
        </w:rPr>
        <w:t>Jézust a pusztában 3xkísértette meg a Sátán.</w:t>
      </w:r>
    </w:p>
    <w:p w:rsidR="009728AD" w:rsidRPr="00105EE2" w:rsidRDefault="008112EA" w:rsidP="00105EE2">
      <w:pPr>
        <w:pStyle w:val="Listaszerbekezds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105EE2">
        <w:rPr>
          <w:rFonts w:ascii="Times New Roman" w:hAnsi="Times New Roman" w:cs="Times New Roman"/>
          <w:sz w:val="24"/>
          <w:szCs w:val="24"/>
        </w:rPr>
        <w:t>A Gonosz lelket másképpen Sátánnal vagy ördögnek hívjuk.</w:t>
      </w:r>
    </w:p>
    <w:p w:rsidR="008112EA" w:rsidRPr="00105EE2" w:rsidRDefault="003B3678" w:rsidP="00105EE2">
      <w:pPr>
        <w:pStyle w:val="Listaszerbekezds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105EE2">
        <w:rPr>
          <w:rFonts w:ascii="Times New Roman" w:hAnsi="Times New Roman" w:cs="Times New Roman"/>
          <w:sz w:val="24"/>
          <w:szCs w:val="24"/>
        </w:rPr>
        <w:t>Csak Jézus és Mária volt egészen bűn nélkül.</w:t>
      </w:r>
    </w:p>
    <w:p w:rsidR="003B3678" w:rsidRPr="00105EE2" w:rsidRDefault="003B3678" w:rsidP="00105EE2">
      <w:pPr>
        <w:pStyle w:val="Listaszerbekezds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105EE2">
        <w:rPr>
          <w:rFonts w:ascii="Times New Roman" w:hAnsi="Times New Roman" w:cs="Times New Roman"/>
          <w:sz w:val="24"/>
          <w:szCs w:val="24"/>
        </w:rPr>
        <w:t xml:space="preserve"> Jézus elítéli a bűnt, de szeretni a bűnös embert.</w:t>
      </w:r>
    </w:p>
    <w:p w:rsidR="003B3678" w:rsidRPr="00105EE2" w:rsidRDefault="003B3678" w:rsidP="00105EE2">
      <w:pPr>
        <w:pStyle w:val="Listaszerbekezds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105EE2">
        <w:rPr>
          <w:rFonts w:ascii="Times New Roman" w:hAnsi="Times New Roman" w:cs="Times New Roman"/>
          <w:sz w:val="24"/>
          <w:szCs w:val="24"/>
        </w:rPr>
        <w:t>Szeretetünk mutatója az engedelmesség.</w:t>
      </w:r>
    </w:p>
    <w:p w:rsidR="003B3678" w:rsidRPr="00105EE2" w:rsidRDefault="003B3678" w:rsidP="00105EE2">
      <w:pPr>
        <w:pStyle w:val="Listaszerbekezds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105EE2">
        <w:rPr>
          <w:rFonts w:ascii="Times New Roman" w:hAnsi="Times New Roman" w:cs="Times New Roman"/>
          <w:sz w:val="24"/>
          <w:szCs w:val="24"/>
        </w:rPr>
        <w:t>A megszentelő kegyelmet keresztségben kapjuk.</w:t>
      </w:r>
    </w:p>
    <w:p w:rsidR="003B3678" w:rsidRPr="00105EE2" w:rsidRDefault="00105EE2" w:rsidP="00105EE2">
      <w:pPr>
        <w:pStyle w:val="Listaszerbekezds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105EE2">
        <w:rPr>
          <w:rFonts w:ascii="Times New Roman" w:hAnsi="Times New Roman" w:cs="Times New Roman"/>
          <w:sz w:val="24"/>
          <w:szCs w:val="24"/>
        </w:rPr>
        <w:t>Ha elveszítjük a megszentelő kegyelmet visszaszerezhetjük a szentgyónásban.</w:t>
      </w:r>
    </w:p>
    <w:p w:rsidR="00105EE2" w:rsidRPr="00105EE2" w:rsidRDefault="00105EE2" w:rsidP="00105EE2">
      <w:pPr>
        <w:pStyle w:val="Listaszerbekezds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105EE2">
        <w:rPr>
          <w:rFonts w:ascii="Times New Roman" w:hAnsi="Times New Roman" w:cs="Times New Roman"/>
          <w:sz w:val="24"/>
          <w:szCs w:val="24"/>
        </w:rPr>
        <w:t>Az erény mindenfajta emberi jócselekedet.</w:t>
      </w:r>
    </w:p>
    <w:p w:rsidR="00105EE2" w:rsidRPr="00105EE2" w:rsidRDefault="00105EE2" w:rsidP="00105EE2">
      <w:pPr>
        <w:pStyle w:val="Listaszerbekezds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105EE2">
        <w:rPr>
          <w:rFonts w:ascii="Times New Roman" w:hAnsi="Times New Roman" w:cs="Times New Roman"/>
          <w:sz w:val="24"/>
          <w:szCs w:val="24"/>
        </w:rPr>
        <w:t>Isten a legnagyobb bűnt is megbocsátja, ha az ember megbánja azt.</w:t>
      </w:r>
    </w:p>
    <w:p w:rsidR="00105EE2" w:rsidRPr="00105EE2" w:rsidRDefault="00105EE2" w:rsidP="00105EE2">
      <w:pPr>
        <w:pStyle w:val="Listaszerbekezds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105EE2">
        <w:rPr>
          <w:rFonts w:ascii="Times New Roman" w:hAnsi="Times New Roman" w:cs="Times New Roman"/>
          <w:sz w:val="24"/>
          <w:szCs w:val="24"/>
        </w:rPr>
        <w:t>A kegyelem Isten élete bennünk.</w:t>
      </w:r>
    </w:p>
    <w:p w:rsidR="00105EE2" w:rsidRPr="00105EE2" w:rsidRDefault="00105EE2" w:rsidP="00105EE2">
      <w:pPr>
        <w:pStyle w:val="Listaszerbekezds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105EE2">
        <w:rPr>
          <w:rFonts w:ascii="Times New Roman" w:hAnsi="Times New Roman" w:cs="Times New Roman"/>
          <w:sz w:val="24"/>
          <w:szCs w:val="24"/>
        </w:rPr>
        <w:t>Az erény ellentéte a bűn.</w:t>
      </w:r>
    </w:p>
    <w:p w:rsidR="00105EE2" w:rsidRPr="00105EE2" w:rsidRDefault="00105EE2" w:rsidP="00105EE2">
      <w:pPr>
        <w:pStyle w:val="Listaszerbekezds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105EE2">
        <w:rPr>
          <w:rFonts w:ascii="Times New Roman" w:hAnsi="Times New Roman" w:cs="Times New Roman"/>
          <w:sz w:val="24"/>
          <w:szCs w:val="24"/>
        </w:rPr>
        <w:t>Minden tettünkben legfontosabb a szeretet.</w:t>
      </w:r>
    </w:p>
    <w:p w:rsidR="00105EE2" w:rsidRDefault="00105EE2" w:rsidP="00105EE2">
      <w:pPr>
        <w:pStyle w:val="Listaszerbekezds"/>
      </w:pPr>
    </w:p>
    <w:sectPr w:rsidR="00105EE2" w:rsidSect="00730C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94438"/>
    <w:multiLevelType w:val="hybridMultilevel"/>
    <w:tmpl w:val="DC80BBEA"/>
    <w:lvl w:ilvl="0" w:tplc="DE78459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20195"/>
    <w:rsid w:val="00105EE2"/>
    <w:rsid w:val="003B3678"/>
    <w:rsid w:val="00440F06"/>
    <w:rsid w:val="00730CFE"/>
    <w:rsid w:val="007C3659"/>
    <w:rsid w:val="008112EA"/>
    <w:rsid w:val="009728AD"/>
    <w:rsid w:val="00C201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30CF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201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113</Words>
  <Characters>783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6</cp:revision>
  <dcterms:created xsi:type="dcterms:W3CDTF">2016-10-13T14:55:00Z</dcterms:created>
  <dcterms:modified xsi:type="dcterms:W3CDTF">2016-10-13T15:03:00Z</dcterms:modified>
</cp:coreProperties>
</file>